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2796"/>
        <w:gridCol w:w="2115"/>
        <w:gridCol w:w="3747"/>
      </w:tblGrid>
      <w:tr w:rsidR="00B91BE7" w:rsidRPr="00080BA3" w:rsidTr="00B849A2">
        <w:trPr>
          <w:trHeight w:val="699"/>
        </w:trPr>
        <w:tc>
          <w:tcPr>
            <w:tcW w:w="11057" w:type="dxa"/>
            <w:gridSpan w:val="4"/>
            <w:shd w:val="clear" w:color="auto" w:fill="auto"/>
          </w:tcPr>
          <w:p w:rsidR="00B91BE7" w:rsidRPr="00080BA3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Перспективный план по ручному труду в подготовительной к школе группе</w:t>
            </w:r>
          </w:p>
        </w:tc>
      </w:tr>
      <w:tr w:rsidR="00D21DE7" w:rsidRPr="00080BA3" w:rsidTr="00B849A2">
        <w:trPr>
          <w:trHeight w:val="699"/>
        </w:trPr>
        <w:tc>
          <w:tcPr>
            <w:tcW w:w="2664" w:type="dxa"/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МЕСЯЦ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91BE7" w:rsidRPr="00DD638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  <w:shd w:val="clear" w:color="auto" w:fill="auto"/>
          </w:tcPr>
          <w:p w:rsidR="00B91BE7" w:rsidRPr="00080BA3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B91BE7" w:rsidRPr="00080BA3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МАТЕРИАЛ</w:t>
            </w:r>
          </w:p>
        </w:tc>
        <w:tc>
          <w:tcPr>
            <w:tcW w:w="4424" w:type="dxa"/>
            <w:shd w:val="clear" w:color="auto" w:fill="auto"/>
          </w:tcPr>
          <w:p w:rsidR="00B91BE7" w:rsidRPr="00080BA3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ЦЕЛЬ</w:t>
            </w:r>
          </w:p>
        </w:tc>
      </w:tr>
      <w:tr w:rsidR="00D21DE7" w:rsidRPr="00D4043B" w:rsidTr="00B849A2">
        <w:trPr>
          <w:trHeight w:val="341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B91BE7" w:rsidRPr="00DD638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D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1BE7" w:rsidRDefault="00B91BE7" w:rsidP="00D37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«Мухомор»</w:t>
            </w:r>
          </w:p>
          <w:p w:rsidR="00B91BE7" w:rsidRPr="0075014D" w:rsidRDefault="00D37B47" w:rsidP="00B9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224790</wp:posOffset>
                  </wp:positionH>
                  <wp:positionV relativeFrom="margin">
                    <wp:posOffset>441325</wp:posOffset>
                  </wp:positionV>
                  <wp:extent cx="1133475" cy="1247775"/>
                  <wp:effectExtent l="0" t="0" r="9525" b="9525"/>
                  <wp:wrapSquare wrapText="bothSides"/>
                  <wp:docPr id="4" name="Рисунок 4" descr="https://doma-u-semena.ru/images/origami/mnog/sxem/fly-aga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ma-u-semena.ru/images/origami/mnog/sxem/fly-agaric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97"/>
                          <a:stretch/>
                        </pic:blipFill>
                        <pic:spPr bwMode="auto">
                          <a:xfrm>
                            <a:off x="0" y="0"/>
                            <a:ext cx="1133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оригами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11C4C" w:rsidRDefault="00E11C4C" w:rsidP="00E1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</w:t>
            </w:r>
            <w:r w:rsidR="00B91BE7">
              <w:rPr>
                <w:rFonts w:ascii="Times New Roman" w:hAnsi="Times New Roman"/>
                <w:sz w:val="24"/>
                <w:szCs w:val="24"/>
              </w:rPr>
              <w:t>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оригами</w:t>
            </w:r>
          </w:p>
          <w:p w:rsidR="00B91BE7" w:rsidRPr="0075014D" w:rsidRDefault="00E11C4C" w:rsidP="00E1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цвета)</w:t>
            </w:r>
            <w:r w:rsidR="00B91BE7">
              <w:rPr>
                <w:rFonts w:ascii="Times New Roman" w:hAnsi="Times New Roman"/>
                <w:sz w:val="24"/>
                <w:szCs w:val="24"/>
              </w:rPr>
              <w:t>, клей, ножницы, карандаш</w:t>
            </w:r>
          </w:p>
        </w:tc>
        <w:tc>
          <w:tcPr>
            <w:tcW w:w="44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умения детей складывать лист бумаги в разных направлениях. Учить</w:t>
            </w:r>
            <w:r w:rsidRPr="00D4043B">
              <w:rPr>
                <w:rFonts w:ascii="Times New Roman" w:hAnsi="Times New Roman"/>
              </w:rPr>
              <w:t xml:space="preserve"> правильно держать ножницы, внимательно следить за последовательностью выполнения ра</w:t>
            </w:r>
            <w:r>
              <w:rPr>
                <w:rFonts w:ascii="Times New Roman" w:hAnsi="Times New Roman"/>
              </w:rPr>
              <w:t>боты. Развивать глаз</w:t>
            </w:r>
            <w:r w:rsidR="009218BD">
              <w:rPr>
                <w:rFonts w:ascii="Times New Roman" w:hAnsi="Times New Roman"/>
              </w:rPr>
              <w:t>омер, воображение. Воспитывать в детях усидчивость, терпение.</w:t>
            </w:r>
          </w:p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D37B47" w:rsidRDefault="00D37B47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D37B47" w:rsidRDefault="00D37B47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D37B47" w:rsidRDefault="00D37B47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D37B47" w:rsidRPr="009218BD" w:rsidRDefault="00D37B47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D21DE7" w:rsidRPr="00D4043B" w:rsidTr="00B849A2">
        <w:trPr>
          <w:trHeight w:val="1192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B91BE7" w:rsidRDefault="00B91BE7" w:rsidP="00B9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«Осень. Лес. Грибы и ягоды (ядовитые и съедобные)»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75014D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1563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BD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«Фрукты. Сад.</w:t>
            </w:r>
          </w:p>
          <w:p w:rsidR="00B91BE7" w:rsidRPr="00DD638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Труд людей»</w:t>
            </w:r>
          </w:p>
          <w:p w:rsidR="00B91BE7" w:rsidRPr="0075014D" w:rsidRDefault="00B91BE7" w:rsidP="00B849A2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E11C4C" w:rsidP="00D37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«Груша»</w:t>
            </w:r>
          </w:p>
          <w:p w:rsidR="00E11C4C" w:rsidRDefault="00E11C4C" w:rsidP="00E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Объемная поделка</w:t>
            </w:r>
          </w:p>
          <w:p w:rsidR="00D37B47" w:rsidRPr="0075014D" w:rsidRDefault="00D37B47" w:rsidP="00E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634DE">
                  <wp:extent cx="1476375" cy="1476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E11C4C" w:rsidP="00B849A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 для оригами, карандаш, ножницы, шаблон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E11C4C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Продолжаем знакомить детей с объемной техникой изготовлении поделки. Закреплять умение детей пользоваться шаблоном, вырезать по контуру. Учить украшать поделку </w:t>
            </w:r>
            <w:r w:rsidR="00B91BE7">
              <w:rPr>
                <w:rFonts w:ascii="Times New Roman" w:hAnsi="Times New Roman"/>
              </w:rPr>
              <w:t xml:space="preserve">дополнительными деталями. </w:t>
            </w:r>
            <w:r w:rsidR="00B91BE7" w:rsidRPr="00D4043B">
              <w:rPr>
                <w:rFonts w:ascii="Times New Roman" w:hAnsi="Times New Roman"/>
              </w:rPr>
              <w:t>Развивать у детей внимание, сосредоточенность.</w:t>
            </w:r>
          </w:p>
          <w:p w:rsidR="00E11C4C" w:rsidRPr="009218BD" w:rsidRDefault="00E11C4C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D21DE7" w:rsidRPr="00D4043B" w:rsidTr="00B849A2">
        <w:trPr>
          <w:trHeight w:val="394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D21DE7" w:rsidP="00D2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«Фуражка</w:t>
            </w:r>
            <w:r w:rsidR="00D964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35C2E" w:rsidRPr="009C2E8E" w:rsidRDefault="00D21DE7" w:rsidP="00D9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10A85">
                  <wp:extent cx="1638300" cy="101574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126" cy="1031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D21DE7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Цветная бумага для оригами. 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Закреплять умени</w:t>
            </w:r>
            <w:r w:rsidR="00D21DE7">
              <w:rPr>
                <w:rFonts w:ascii="Times New Roman" w:hAnsi="Times New Roman"/>
              </w:rPr>
              <w:t>е детей складывать лист бумаги в разных направлениях, хорошо проглаживая сгибы. Развивать мелкую моторику рук, воображение.</w:t>
            </w:r>
            <w:r w:rsidRPr="00D4043B">
              <w:rPr>
                <w:rFonts w:ascii="Times New Roman" w:hAnsi="Times New Roman"/>
              </w:rPr>
              <w:t xml:space="preserve"> Воспитывать аккуратность в работе.</w:t>
            </w:r>
          </w:p>
          <w:p w:rsidR="00A25015" w:rsidRPr="009218BD" w:rsidRDefault="00A25015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D21DE7" w:rsidRPr="00D4043B" w:rsidTr="00B849A2">
        <w:trPr>
          <w:trHeight w:val="659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D96442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«Одежда. Материалы. Головные уборы</w:t>
            </w:r>
            <w:r w:rsidR="00B91BE7" w:rsidRPr="001251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004710" w:rsidTr="00B849A2">
        <w:trPr>
          <w:trHeight w:val="1250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1251CE" w:rsidRDefault="00D96442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посёлок. Как помочь природе нашего посёлка. День Народного Единства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6175B4" w:rsidP="0061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«Поделки из природного материала»</w:t>
            </w:r>
          </w:p>
          <w:p w:rsidR="00196522" w:rsidRPr="00D17F5D" w:rsidRDefault="00196522" w:rsidP="0061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родного посёлка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196522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</w:t>
            </w:r>
            <w:r w:rsidR="00B91B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пластилин,</w:t>
            </w:r>
            <w:r w:rsidR="00B91BE7">
              <w:rPr>
                <w:rFonts w:ascii="Times New Roman" w:hAnsi="Times New Roman"/>
                <w:sz w:val="24"/>
                <w:szCs w:val="24"/>
              </w:rPr>
              <w:t xml:space="preserve"> клей</w:t>
            </w:r>
            <w:r>
              <w:rPr>
                <w:rFonts w:ascii="Times New Roman" w:hAnsi="Times New Roman"/>
                <w:sz w:val="24"/>
                <w:szCs w:val="24"/>
              </w:rPr>
              <w:t>, природный материал (шишки, гербарий, мелкие р</w:t>
            </w:r>
            <w:r w:rsidR="00A25015">
              <w:rPr>
                <w:rFonts w:ascii="Times New Roman" w:hAnsi="Times New Roman"/>
                <w:sz w:val="24"/>
                <w:szCs w:val="24"/>
              </w:rPr>
              <w:t>акушки и камушки)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004710" w:rsidRDefault="006175B4" w:rsidP="00B849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</w:t>
            </w:r>
            <w:r w:rsidR="00B91BE7" w:rsidRPr="00004710">
              <w:rPr>
                <w:rFonts w:ascii="Times New Roman" w:hAnsi="Times New Roman"/>
              </w:rPr>
              <w:t>чить</w:t>
            </w:r>
            <w:r w:rsidR="00D96442">
              <w:rPr>
                <w:rFonts w:ascii="Times New Roman" w:hAnsi="Times New Roman"/>
              </w:rPr>
              <w:t xml:space="preserve"> детей</w:t>
            </w:r>
            <w:r w:rsidR="00B91BE7" w:rsidRPr="000047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делать поделку из природного материала,</w:t>
            </w:r>
            <w:r w:rsidR="00196522">
              <w:rPr>
                <w:rFonts w:ascii="Times New Roman" w:hAnsi="Times New Roman"/>
              </w:rPr>
              <w:t xml:space="preserve"> закреплять понятие</w:t>
            </w:r>
            <w:r>
              <w:rPr>
                <w:rFonts w:ascii="Times New Roman" w:hAnsi="Times New Roman"/>
              </w:rPr>
              <w:t xml:space="preserve"> о </w:t>
            </w:r>
            <w:r w:rsidR="00196522">
              <w:rPr>
                <w:rFonts w:ascii="Times New Roman" w:hAnsi="Times New Roman"/>
              </w:rPr>
              <w:t>том,</w:t>
            </w:r>
            <w:r>
              <w:rPr>
                <w:rFonts w:ascii="Times New Roman" w:hAnsi="Times New Roman"/>
              </w:rPr>
              <w:t xml:space="preserve"> что из одного и того же материала </w:t>
            </w:r>
            <w:r w:rsidR="00196522">
              <w:rPr>
                <w:rFonts w:ascii="Times New Roman" w:hAnsi="Times New Roman"/>
              </w:rPr>
              <w:t xml:space="preserve">можно сделать разные образы. Совершенствовать умение самостоятельно определять последовательность действий </w:t>
            </w:r>
            <w:r w:rsidR="00A25015">
              <w:rPr>
                <w:rFonts w:ascii="Times New Roman" w:hAnsi="Times New Roman"/>
              </w:rPr>
              <w:t xml:space="preserve">и выбирать необходимый природный материал </w:t>
            </w:r>
            <w:r w:rsidR="00196522">
              <w:rPr>
                <w:rFonts w:ascii="Times New Roman" w:hAnsi="Times New Roman"/>
              </w:rPr>
              <w:t xml:space="preserve">при изготовлении поделки. </w:t>
            </w:r>
          </w:p>
          <w:p w:rsidR="00A25015" w:rsidRDefault="00B91BE7" w:rsidP="00B849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96522">
              <w:rPr>
                <w:rFonts w:ascii="Times New Roman" w:hAnsi="Times New Roman"/>
              </w:rPr>
              <w:t>азвивать творческое</w:t>
            </w:r>
            <w:r>
              <w:rPr>
                <w:rFonts w:ascii="Times New Roman" w:hAnsi="Times New Roman"/>
              </w:rPr>
              <w:t xml:space="preserve"> воображение, </w:t>
            </w:r>
            <w:r w:rsidR="00196522">
              <w:rPr>
                <w:rFonts w:ascii="Times New Roman" w:hAnsi="Times New Roman"/>
              </w:rPr>
              <w:t xml:space="preserve">мелкую моторику рук. </w:t>
            </w:r>
            <w:r>
              <w:rPr>
                <w:rFonts w:ascii="Times New Roman" w:hAnsi="Times New Roman"/>
              </w:rPr>
              <w:t>В</w:t>
            </w:r>
            <w:r w:rsidRPr="00004710">
              <w:rPr>
                <w:rFonts w:ascii="Times New Roman" w:hAnsi="Times New Roman"/>
              </w:rPr>
              <w:t>оспи</w:t>
            </w:r>
            <w:r w:rsidR="00196522">
              <w:rPr>
                <w:rFonts w:ascii="Times New Roman" w:hAnsi="Times New Roman"/>
              </w:rPr>
              <w:t>тывать любовь к родному краю</w:t>
            </w:r>
            <w:r>
              <w:rPr>
                <w:rFonts w:ascii="Times New Roman" w:hAnsi="Times New Roman"/>
              </w:rPr>
              <w:t>.</w:t>
            </w:r>
          </w:p>
          <w:p w:rsidR="00F23756" w:rsidRDefault="00F23756" w:rsidP="00B849A2">
            <w:pPr>
              <w:spacing w:after="0"/>
              <w:rPr>
                <w:rFonts w:ascii="Times New Roman" w:hAnsi="Times New Roman"/>
              </w:rPr>
            </w:pPr>
          </w:p>
          <w:p w:rsidR="00F23756" w:rsidRDefault="00F23756" w:rsidP="00B849A2">
            <w:pPr>
              <w:spacing w:after="0"/>
              <w:rPr>
                <w:rFonts w:ascii="Times New Roman" w:hAnsi="Times New Roman"/>
              </w:rPr>
            </w:pPr>
          </w:p>
          <w:p w:rsidR="00F23756" w:rsidRPr="00F23756" w:rsidRDefault="00F23756" w:rsidP="00B849A2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270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8F5D88" w:rsidP="008F5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25015">
              <w:rPr>
                <w:rFonts w:ascii="Times New Roman" w:hAnsi="Times New Roman"/>
                <w:b/>
                <w:sz w:val="24"/>
                <w:szCs w:val="24"/>
              </w:rPr>
              <w:t xml:space="preserve">Мебель </w:t>
            </w:r>
            <w:r w:rsidR="000C633E">
              <w:rPr>
                <w:rFonts w:ascii="Times New Roman" w:hAnsi="Times New Roman"/>
                <w:b/>
                <w:sz w:val="24"/>
                <w:szCs w:val="24"/>
              </w:rPr>
              <w:t>для кухни.</w:t>
            </w:r>
          </w:p>
          <w:p w:rsidR="000C633E" w:rsidRDefault="00F23756" w:rsidP="008F5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73F316C" wp14:editId="6E57B746">
                  <wp:simplePos x="0" y="0"/>
                  <wp:positionH relativeFrom="margin">
                    <wp:posOffset>260350</wp:posOffset>
                  </wp:positionH>
                  <wp:positionV relativeFrom="margin">
                    <wp:posOffset>516255</wp:posOffset>
                  </wp:positionV>
                  <wp:extent cx="975360" cy="808990"/>
                  <wp:effectExtent l="0" t="0" r="0" b="0"/>
                  <wp:wrapSquare wrapText="bothSides"/>
                  <wp:docPr id="3" name="Рисунок 3" descr="http://igroteka.ucoz.ru/igroteka/Stoli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groteka.ucoz.ru/igroteka/Stoli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33E">
              <w:rPr>
                <w:rFonts w:ascii="Times New Roman" w:hAnsi="Times New Roman"/>
                <w:b/>
                <w:sz w:val="24"/>
                <w:szCs w:val="24"/>
              </w:rPr>
              <w:t>Стол и стул</w:t>
            </w:r>
            <w:r w:rsidR="008F5D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733E2">
              <w:rPr>
                <w:noProof/>
                <w:lang w:eastAsia="ru-RU"/>
              </w:rPr>
              <w:t xml:space="preserve"> </w:t>
            </w:r>
          </w:p>
          <w:p w:rsidR="00B91BE7" w:rsidRPr="00B40832" w:rsidRDefault="00B91BE7" w:rsidP="00B84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F5D88" w:rsidRPr="001251CE" w:rsidRDefault="00F23756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0704176" wp14:editId="7D8C25B4">
                  <wp:simplePos x="0" y="0"/>
                  <wp:positionH relativeFrom="margin">
                    <wp:posOffset>128905</wp:posOffset>
                  </wp:positionH>
                  <wp:positionV relativeFrom="margin">
                    <wp:posOffset>664210</wp:posOffset>
                  </wp:positionV>
                  <wp:extent cx="771525" cy="1037590"/>
                  <wp:effectExtent l="0" t="0" r="9525" b="0"/>
                  <wp:wrapSquare wrapText="bothSides"/>
                  <wp:docPr id="2" name="Рисунок 2" descr="https://vdome.club/wp-content/uploads/2019/01/origami-mebel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dome.club/wp-content/uploads/2019/01/origami-mebel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06D">
              <w:rPr>
                <w:rFonts w:ascii="Times New Roman" w:hAnsi="Times New Roman"/>
                <w:sz w:val="24"/>
                <w:szCs w:val="24"/>
              </w:rPr>
              <w:t xml:space="preserve">Квадраты </w:t>
            </w:r>
            <w:r w:rsidR="00B91BE7">
              <w:rPr>
                <w:rFonts w:ascii="Times New Roman" w:hAnsi="Times New Roman"/>
                <w:sz w:val="24"/>
                <w:szCs w:val="24"/>
              </w:rPr>
              <w:t>цветной бумаги</w:t>
            </w:r>
            <w:r w:rsidR="00A1406D">
              <w:rPr>
                <w:rFonts w:ascii="Times New Roman" w:hAnsi="Times New Roman"/>
                <w:sz w:val="24"/>
                <w:szCs w:val="24"/>
              </w:rPr>
              <w:t xml:space="preserve"> для оригами 2 шт</w:t>
            </w:r>
            <w:r w:rsidR="008F5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1406D" w:rsidRDefault="00A1406D" w:rsidP="00B849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Продолжае</w:t>
            </w:r>
            <w:r w:rsidR="000733E2">
              <w:rPr>
                <w:rFonts w:ascii="Times New Roman" w:hAnsi="Times New Roman"/>
              </w:rPr>
              <w:t>м учить детей складывать полоски</w:t>
            </w:r>
            <w:r w:rsidRPr="00D4043B">
              <w:rPr>
                <w:rFonts w:ascii="Times New Roman" w:hAnsi="Times New Roman"/>
              </w:rPr>
              <w:t xml:space="preserve"> бум</w:t>
            </w:r>
            <w:r w:rsidR="000733E2">
              <w:rPr>
                <w:rFonts w:ascii="Times New Roman" w:hAnsi="Times New Roman"/>
              </w:rPr>
              <w:t xml:space="preserve">аги по разметке. </w:t>
            </w:r>
            <w:r>
              <w:rPr>
                <w:rFonts w:ascii="Times New Roman" w:hAnsi="Times New Roman"/>
              </w:rPr>
              <w:t xml:space="preserve">Учить детей работать по схеме. </w:t>
            </w:r>
            <w:r w:rsidRPr="00D4043B">
              <w:rPr>
                <w:rFonts w:ascii="Times New Roman" w:hAnsi="Times New Roman"/>
              </w:rPr>
              <w:t>Склеивать детали поделки, украшая её аппликацией. Развивать у детей глазомер.</w:t>
            </w:r>
            <w:r w:rsidR="000733E2">
              <w:rPr>
                <w:rFonts w:ascii="Times New Roman" w:hAnsi="Times New Roman"/>
              </w:rPr>
              <w:t xml:space="preserve"> Вызывать у детей положительные эмоции от результатов своего труда</w:t>
            </w:r>
            <w:r w:rsidRPr="00D4043B">
              <w:rPr>
                <w:rFonts w:ascii="Times New Roman" w:hAnsi="Times New Roman"/>
              </w:rPr>
              <w:t>.</w:t>
            </w:r>
          </w:p>
          <w:p w:rsidR="008F5D88" w:rsidRPr="00D4043B" w:rsidRDefault="008F5D88" w:rsidP="00B84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DE7" w:rsidRPr="00D4043B" w:rsidTr="00F23756">
        <w:trPr>
          <w:trHeight w:val="2238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1BE7" w:rsidRPr="00B40832" w:rsidRDefault="00A25015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«Дом. Мебель. Строительные материалы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1224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9B79F6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«Комнатные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уход за ними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EB7EE4" w:rsidRDefault="009B79F6" w:rsidP="00B849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«Кактус»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втулка, клей гофрированная бумага, салфетки.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9B79F6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детей делать поделку, используя бросовый материал и пластилин. Самостоятельно придумывать способы крепления колючек у цветка. </w:t>
            </w:r>
            <w:r w:rsidR="00B91BE7" w:rsidRPr="00D4043B">
              <w:rPr>
                <w:rFonts w:ascii="Times New Roman" w:hAnsi="Times New Roman"/>
              </w:rPr>
              <w:t>Развивать мелкую моторику, терпение. Следить за порядком на рабочем столе.</w:t>
            </w:r>
          </w:p>
          <w:p w:rsidR="008F5D88" w:rsidRPr="008F5D88" w:rsidRDefault="008F5D88" w:rsidP="00B849A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21DE7" w:rsidRPr="00D4043B" w:rsidTr="00B849A2">
        <w:trPr>
          <w:trHeight w:val="302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E7" w:rsidRDefault="008F5D88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18BD">
              <w:rPr>
                <w:rFonts w:ascii="Times New Roman" w:hAnsi="Times New Roman"/>
                <w:b/>
                <w:sz w:val="24"/>
                <w:szCs w:val="24"/>
              </w:rPr>
              <w:t>Снегири и Синички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91BE7" w:rsidRPr="00FD2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759F" w:rsidRPr="00FD2251" w:rsidRDefault="0031759F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31759F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клей, ватные диски желтого и красного цвета, семена для кормушки.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представление детей о зимующих птицах, о особенностях их кормления. Учить детей </w:t>
            </w:r>
            <w:r w:rsidR="0031759F">
              <w:rPr>
                <w:rFonts w:ascii="Times New Roman" w:hAnsi="Times New Roman"/>
              </w:rPr>
              <w:t>использовать для поделки бросов</w:t>
            </w:r>
            <w:r>
              <w:rPr>
                <w:rFonts w:ascii="Times New Roman" w:hAnsi="Times New Roman"/>
              </w:rPr>
              <w:t>ый материал</w:t>
            </w:r>
            <w:r w:rsidR="0031759F">
              <w:rPr>
                <w:rFonts w:ascii="Times New Roman" w:hAnsi="Times New Roman"/>
              </w:rPr>
              <w:t>, сгибать заготовку пополам</w:t>
            </w:r>
            <w:r w:rsidR="008B29DF">
              <w:rPr>
                <w:rFonts w:ascii="Times New Roman" w:hAnsi="Times New Roman"/>
              </w:rPr>
              <w:t>, дополнять поделку деталями</w:t>
            </w:r>
            <w:r w:rsidR="0031759F">
              <w:rPr>
                <w:rFonts w:ascii="Times New Roman" w:hAnsi="Times New Roman"/>
              </w:rPr>
              <w:t>. Выполнять работу последовательно.</w:t>
            </w:r>
            <w:r>
              <w:rPr>
                <w:rFonts w:ascii="Times New Roman" w:hAnsi="Times New Roman"/>
              </w:rPr>
              <w:t xml:space="preserve"> </w:t>
            </w:r>
            <w:r w:rsidRPr="00D4043B">
              <w:rPr>
                <w:rFonts w:ascii="Times New Roman" w:hAnsi="Times New Roman"/>
              </w:rPr>
              <w:t xml:space="preserve"> Воспитывать у детей бережн</w:t>
            </w:r>
            <w:r>
              <w:rPr>
                <w:rFonts w:ascii="Times New Roman" w:hAnsi="Times New Roman"/>
              </w:rPr>
              <w:t xml:space="preserve">ое отношение к живой природе. </w:t>
            </w:r>
          </w:p>
          <w:p w:rsidR="00771E23" w:rsidRPr="0031759F" w:rsidRDefault="00771E23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D21DE7" w:rsidRPr="00D4043B" w:rsidTr="00B849A2">
        <w:trPr>
          <w:trHeight w:val="1390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EB7EE4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«Зимующие птицы, помощь птицам зимой»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70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3B36CC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«История новогодней игрушки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3B3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6CC" w:rsidRDefault="003B36CC" w:rsidP="003B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 – класс</w:t>
            </w:r>
          </w:p>
          <w:p w:rsidR="003B36CC" w:rsidRPr="00FD2251" w:rsidRDefault="003B36CC" w:rsidP="003B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«Новогодние шары»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3B36CC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Заготовка – шар, </w:t>
            </w:r>
            <w:r w:rsidR="00771E23">
              <w:rPr>
                <w:rFonts w:ascii="Times New Roman" w:hAnsi="Times New Roman"/>
                <w:sz w:val="24"/>
                <w:szCs w:val="24"/>
              </w:rPr>
              <w:t xml:space="preserve">заготовки из ткани, </w:t>
            </w:r>
            <w:r w:rsidR="00B91BE7">
              <w:rPr>
                <w:rFonts w:ascii="Times New Roman" w:hAnsi="Times New Roman"/>
                <w:sz w:val="24"/>
                <w:szCs w:val="24"/>
              </w:rPr>
              <w:t xml:space="preserve">клей, ножницы, декоративные детали (фигурные </w:t>
            </w:r>
            <w:proofErr w:type="spellStart"/>
            <w:r w:rsidR="00B91BE7">
              <w:rPr>
                <w:rFonts w:ascii="Times New Roman" w:hAnsi="Times New Roman"/>
                <w:sz w:val="24"/>
                <w:szCs w:val="24"/>
              </w:rPr>
              <w:t>поетки</w:t>
            </w:r>
            <w:proofErr w:type="spellEnd"/>
            <w:r w:rsidR="00B91BE7">
              <w:rPr>
                <w:rFonts w:ascii="Times New Roman" w:hAnsi="Times New Roman"/>
                <w:sz w:val="24"/>
                <w:szCs w:val="24"/>
              </w:rPr>
              <w:t>, блестки</w:t>
            </w:r>
            <w:r>
              <w:rPr>
                <w:rFonts w:ascii="Times New Roman" w:hAnsi="Times New Roman"/>
                <w:sz w:val="24"/>
                <w:szCs w:val="24"/>
              </w:rPr>
              <w:t>, тесьма</w:t>
            </w:r>
            <w:r w:rsidR="00B91B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D4043B" w:rsidRDefault="00771E23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др</w:t>
            </w:r>
            <w:r w:rsidR="00CC7E0F">
              <w:rPr>
                <w:rFonts w:ascii="Times New Roman" w:hAnsi="Times New Roman"/>
              </w:rPr>
              <w:t>апировать деталями из ткани заготовку -шар.</w:t>
            </w:r>
            <w:r>
              <w:rPr>
                <w:rFonts w:ascii="Times New Roman" w:hAnsi="Times New Roman"/>
              </w:rPr>
              <w:t xml:space="preserve"> </w:t>
            </w:r>
            <w:r w:rsidR="00B91BE7">
              <w:rPr>
                <w:rFonts w:ascii="Times New Roman" w:hAnsi="Times New Roman"/>
              </w:rPr>
              <w:t>Дополнять</w:t>
            </w:r>
            <w:r w:rsidR="00B91BE7" w:rsidRPr="00D4043B">
              <w:rPr>
                <w:rFonts w:ascii="Times New Roman" w:hAnsi="Times New Roman"/>
              </w:rPr>
              <w:t xml:space="preserve"> основу мелкими деталями. </w:t>
            </w:r>
            <w:r w:rsidR="00CC7E0F">
              <w:rPr>
                <w:rFonts w:ascii="Times New Roman" w:hAnsi="Times New Roman"/>
              </w:rPr>
              <w:t>Развивать мелкую моторику рук, формировать эстетический вкус</w:t>
            </w:r>
            <w:r w:rsidR="00B91BE7">
              <w:rPr>
                <w:rFonts w:ascii="Times New Roman" w:hAnsi="Times New Roman"/>
              </w:rPr>
              <w:t xml:space="preserve">. </w:t>
            </w:r>
            <w:r w:rsidR="00B91BE7" w:rsidRPr="00D4043B">
              <w:rPr>
                <w:rFonts w:ascii="Times New Roman" w:hAnsi="Times New Roman"/>
              </w:rPr>
              <w:t>Воспитывать аккуратность в работе.</w:t>
            </w:r>
          </w:p>
        </w:tc>
      </w:tr>
      <w:tr w:rsidR="00D21DE7" w:rsidRPr="00D4043B" w:rsidTr="00B849A2">
        <w:trPr>
          <w:trHeight w:val="347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74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8" w:rsidRPr="008A64D4" w:rsidRDefault="008F5D88" w:rsidP="008F5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3FFD">
              <w:rPr>
                <w:rFonts w:ascii="Times New Roman" w:hAnsi="Times New Roman"/>
                <w:b/>
                <w:sz w:val="24"/>
                <w:szCs w:val="24"/>
              </w:rPr>
              <w:t>Щенок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FC3FFD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Цветная и белая бумага, </w:t>
            </w:r>
            <w:r w:rsidR="00B91BE7">
              <w:rPr>
                <w:rFonts w:ascii="Times New Roman" w:hAnsi="Times New Roman"/>
                <w:sz w:val="24"/>
                <w:szCs w:val="24"/>
              </w:rPr>
              <w:t>клей, ножницы.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FC3FFD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складывать полоски бумаги «объемной гармошкой</w:t>
            </w:r>
            <w:r w:rsidR="00B91BE7" w:rsidRPr="00D4043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вырезать заготовки </w:t>
            </w:r>
            <w:r w:rsidR="006C42CF">
              <w:rPr>
                <w:rFonts w:ascii="Times New Roman" w:hAnsi="Times New Roman"/>
              </w:rPr>
              <w:t>используя шаблон, дополнять поделку деталями</w:t>
            </w:r>
            <w:r w:rsidR="00B91BE7" w:rsidRPr="00D4043B">
              <w:rPr>
                <w:rFonts w:ascii="Times New Roman" w:hAnsi="Times New Roman"/>
              </w:rPr>
              <w:t>. Развивать у детей умение планировать свою работу.</w:t>
            </w:r>
            <w:r w:rsidR="006C42CF">
              <w:rPr>
                <w:rFonts w:ascii="Times New Roman" w:hAnsi="Times New Roman"/>
              </w:rPr>
              <w:t xml:space="preserve"> Воспитывать в детях любовь к домашним животным.</w:t>
            </w:r>
          </w:p>
          <w:p w:rsidR="006C42CF" w:rsidRPr="006C42CF" w:rsidRDefault="006C42CF" w:rsidP="00B849A2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D21DE7" w:rsidRPr="00D4043B" w:rsidTr="00B849A2">
        <w:trPr>
          <w:trHeight w:val="1001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5F27DC" w:rsidRDefault="00743408" w:rsidP="0074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«Домашние животные и домашние питомцы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287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1A17DC" w:rsidRDefault="00743408" w:rsidP="00B849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05CC8">
              <w:rPr>
                <w:rFonts w:ascii="Times New Roman" w:hAnsi="Times New Roman"/>
                <w:b/>
                <w:sz w:val="24"/>
                <w:szCs w:val="24"/>
              </w:rPr>
              <w:t>Необычная семья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B71F26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B91BE7">
              <w:rPr>
                <w:rFonts w:ascii="Times New Roman" w:hAnsi="Times New Roman"/>
                <w:sz w:val="24"/>
                <w:szCs w:val="24"/>
              </w:rPr>
              <w:t xml:space="preserve">ветная бумага,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пластиковая ложка, пластилин, </w:t>
            </w:r>
            <w:r w:rsidR="00B91BE7">
              <w:rPr>
                <w:rFonts w:ascii="Times New Roman" w:hAnsi="Times New Roman"/>
                <w:sz w:val="24"/>
                <w:szCs w:val="24"/>
              </w:rPr>
              <w:t>клей, ножницы.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71F26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детей использовать для поделок бросовый материал; самостоятельно </w:t>
            </w:r>
            <w:r w:rsidR="00A05CC8">
              <w:rPr>
                <w:rFonts w:ascii="Times New Roman" w:hAnsi="Times New Roman"/>
              </w:rPr>
              <w:t>придумывать прически, костюм</w:t>
            </w:r>
            <w:r w:rsidR="00CE0802">
              <w:rPr>
                <w:rFonts w:ascii="Times New Roman" w:hAnsi="Times New Roman"/>
              </w:rPr>
              <w:t xml:space="preserve"> для девочки или мальчика</w:t>
            </w:r>
            <w:r w:rsidR="00A05CC8">
              <w:rPr>
                <w:rFonts w:ascii="Times New Roman" w:hAnsi="Times New Roman"/>
              </w:rPr>
              <w:t>. Вызвать</w:t>
            </w:r>
            <w:r>
              <w:rPr>
                <w:rFonts w:ascii="Times New Roman" w:hAnsi="Times New Roman"/>
              </w:rPr>
              <w:t xml:space="preserve"> интерес у детей к </w:t>
            </w:r>
            <w:r w:rsidR="00A05CC8">
              <w:rPr>
                <w:rFonts w:ascii="Times New Roman" w:hAnsi="Times New Roman"/>
              </w:rPr>
              <w:t>работе с бросовым материалом.</w:t>
            </w:r>
            <w:r w:rsidR="00B91BE7">
              <w:rPr>
                <w:rFonts w:ascii="Times New Roman" w:hAnsi="Times New Roman"/>
              </w:rPr>
              <w:t xml:space="preserve"> Раз</w:t>
            </w:r>
            <w:r w:rsidR="00A05CC8">
              <w:rPr>
                <w:rFonts w:ascii="Times New Roman" w:hAnsi="Times New Roman"/>
              </w:rPr>
              <w:t>вивать память, воображение</w:t>
            </w:r>
            <w:r w:rsidR="00B91BE7">
              <w:rPr>
                <w:rFonts w:ascii="Times New Roman" w:hAnsi="Times New Roman"/>
              </w:rPr>
              <w:t>. Воспитывать в детях усидчивость.</w:t>
            </w:r>
          </w:p>
          <w:p w:rsidR="00F23756" w:rsidRDefault="00F23756" w:rsidP="00B849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5CC8" w:rsidRPr="000C5B81" w:rsidRDefault="00A05CC8" w:rsidP="00B849A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D21DE7" w:rsidRPr="00D4043B" w:rsidTr="00B849A2">
        <w:trPr>
          <w:trHeight w:val="879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C279D1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«Семья</w:t>
            </w:r>
            <w:r w:rsidR="00743408">
              <w:rPr>
                <w:rFonts w:ascii="Times New Roman" w:hAnsi="Times New Roman"/>
                <w:b/>
                <w:sz w:val="24"/>
                <w:szCs w:val="24"/>
              </w:rPr>
              <w:t>. Семейный альбом. Профессии в моей семье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D4043B" w:rsidTr="008B29DF">
        <w:trPr>
          <w:trHeight w:val="2400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CC8" w:rsidRDefault="00B91BE7" w:rsidP="00A0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</w:t>
            </w:r>
            <w:r w:rsidR="00A05CC8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</w:p>
          <w:p w:rsidR="00B91BE7" w:rsidRDefault="00A05CC8" w:rsidP="00A0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армия. Профессии наших пап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A05CC8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«Подарок для папы»</w:t>
            </w:r>
          </w:p>
          <w:p w:rsidR="00A05CC8" w:rsidRPr="00815FC0" w:rsidRDefault="008B29DF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05CC8">
              <w:rPr>
                <w:rFonts w:ascii="Times New Roman" w:hAnsi="Times New Roman"/>
                <w:b/>
                <w:sz w:val="24"/>
                <w:szCs w:val="24"/>
              </w:rPr>
              <w:t>итраж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A05CC8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крышка</w:t>
            </w:r>
            <w:r w:rsidR="0092376B">
              <w:rPr>
                <w:rFonts w:ascii="Times New Roman" w:hAnsi="Times New Roman"/>
                <w:sz w:val="24"/>
                <w:szCs w:val="24"/>
              </w:rPr>
              <w:t xml:space="preserve"> пищевая, стека,</w:t>
            </w:r>
            <w:r w:rsidR="00211D6A">
              <w:rPr>
                <w:rFonts w:ascii="Times New Roman" w:hAnsi="Times New Roman"/>
                <w:sz w:val="24"/>
                <w:szCs w:val="24"/>
              </w:rPr>
              <w:t xml:space="preserve"> ацетатная пленка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B29DF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делат</w:t>
            </w:r>
            <w:r w:rsidR="00A05CC8">
              <w:rPr>
                <w:rFonts w:ascii="Times New Roman" w:hAnsi="Times New Roman"/>
              </w:rPr>
              <w:t>ь картину – витраж на</w:t>
            </w:r>
            <w:r w:rsidR="008B29DF">
              <w:rPr>
                <w:rFonts w:ascii="Times New Roman" w:hAnsi="Times New Roman"/>
              </w:rPr>
              <w:t xml:space="preserve"> ацетатной пленке</w:t>
            </w:r>
            <w:r w:rsidR="00A05C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согласно образцу. Закреплять навыки послед</w:t>
            </w:r>
            <w:r w:rsidR="00A05CC8">
              <w:rPr>
                <w:rFonts w:ascii="Times New Roman" w:hAnsi="Times New Roman"/>
              </w:rPr>
              <w:t xml:space="preserve">овательного </w:t>
            </w:r>
            <w:r w:rsidR="0092376B">
              <w:rPr>
                <w:rFonts w:ascii="Times New Roman" w:hAnsi="Times New Roman"/>
              </w:rPr>
              <w:t xml:space="preserve">нанесения пластилина на заготовку (мелкие детали) </w:t>
            </w:r>
            <w:r w:rsidRPr="00D4043B">
              <w:rPr>
                <w:rFonts w:ascii="Times New Roman" w:hAnsi="Times New Roman"/>
              </w:rPr>
              <w:t>Развивать у детей умение планировать свою работу. Воспитывать любовь и заботу к родным людям.</w:t>
            </w:r>
          </w:p>
          <w:p w:rsidR="0092376B" w:rsidRPr="00F23756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 xml:space="preserve"> </w:t>
            </w:r>
          </w:p>
        </w:tc>
      </w:tr>
      <w:tr w:rsidR="00D21DE7" w:rsidRPr="00D4043B" w:rsidTr="00B849A2">
        <w:trPr>
          <w:trHeight w:val="300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E7" w:rsidRPr="00D37FE4" w:rsidRDefault="0092376B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«Цветок для мамы»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92376B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Синельная проволока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5B81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 xml:space="preserve">Учить детей использовать </w:t>
            </w:r>
            <w:r w:rsidR="0092376B">
              <w:rPr>
                <w:rFonts w:ascii="Times New Roman" w:hAnsi="Times New Roman"/>
              </w:rPr>
              <w:t>в своих работах синельную проволоку</w:t>
            </w:r>
            <w:r w:rsidRPr="00D4043B">
              <w:rPr>
                <w:rFonts w:ascii="Times New Roman" w:hAnsi="Times New Roman"/>
              </w:rPr>
              <w:t>, создавать</w:t>
            </w:r>
            <w:r w:rsidR="0092376B">
              <w:rPr>
                <w:rFonts w:ascii="Times New Roman" w:hAnsi="Times New Roman"/>
              </w:rPr>
              <w:t xml:space="preserve"> композицию по образцу. </w:t>
            </w:r>
            <w:r w:rsidRPr="00D4043B">
              <w:rPr>
                <w:rFonts w:ascii="Times New Roman" w:hAnsi="Times New Roman"/>
              </w:rPr>
              <w:t>Развивать мелкую моторику, аккуратность</w:t>
            </w:r>
            <w:r w:rsidR="0092376B">
              <w:rPr>
                <w:rFonts w:ascii="Times New Roman" w:hAnsi="Times New Roman"/>
              </w:rPr>
              <w:t>, воображение</w:t>
            </w:r>
            <w:r w:rsidRPr="00D4043B">
              <w:rPr>
                <w:rFonts w:ascii="Times New Roman" w:hAnsi="Times New Roman"/>
              </w:rPr>
              <w:t>. Воспитыват</w:t>
            </w:r>
            <w:r w:rsidR="008B29DF">
              <w:rPr>
                <w:rFonts w:ascii="Times New Roman" w:hAnsi="Times New Roman"/>
              </w:rPr>
              <w:t>ь заботу и любовь к родным людям</w:t>
            </w:r>
            <w:r w:rsidR="000C5B81">
              <w:rPr>
                <w:rFonts w:ascii="Times New Roman" w:hAnsi="Times New Roman"/>
              </w:rPr>
              <w:t>.</w:t>
            </w:r>
          </w:p>
          <w:p w:rsidR="008B29DF" w:rsidRPr="008B29DF" w:rsidRDefault="008B29DF" w:rsidP="00B849A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D21DE7" w:rsidRPr="00D4043B" w:rsidTr="00B849A2">
        <w:trPr>
          <w:trHeight w:val="810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«Мамин праздник.</w:t>
            </w:r>
          </w:p>
          <w:p w:rsidR="00B91BE7" w:rsidRPr="00C279D1" w:rsidRDefault="0092376B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Женские профессии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285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8F5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92376B" w:rsidP="00923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«Зоопарк. Животные жарких стран. Животные Арктики и Антарктики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D88" w:rsidRDefault="008F5D88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C5B81">
              <w:rPr>
                <w:rFonts w:ascii="Times New Roman" w:hAnsi="Times New Roman"/>
                <w:sz w:val="24"/>
                <w:szCs w:val="24"/>
              </w:rPr>
              <w:t>Пингвин или белый мишка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BE7" w:rsidRPr="00DB149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0C5B81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бумажный стакан, пластилин, перец горошины, цветная бумага, ножницы, карандаш, клей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5B81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  <w:r w:rsidR="000C5B81">
              <w:rPr>
                <w:rFonts w:ascii="Times New Roman" w:hAnsi="Times New Roman"/>
              </w:rPr>
              <w:t>ть детей делать животных Арктики из бросового материала</w:t>
            </w:r>
            <w:r>
              <w:rPr>
                <w:rFonts w:ascii="Times New Roman" w:hAnsi="Times New Roman"/>
              </w:rPr>
              <w:t xml:space="preserve">. </w:t>
            </w:r>
            <w:r w:rsidR="000C5B81">
              <w:rPr>
                <w:rFonts w:ascii="Times New Roman" w:hAnsi="Times New Roman"/>
              </w:rPr>
              <w:t xml:space="preserve">Закреплять умение детей работать с шаблоном, вырезать по контуру детали поделки. </w:t>
            </w:r>
            <w:r>
              <w:rPr>
                <w:rFonts w:ascii="Times New Roman" w:hAnsi="Times New Roman"/>
              </w:rPr>
              <w:t>Расширять знания д</w:t>
            </w:r>
            <w:r w:rsidR="000C5B81">
              <w:rPr>
                <w:rFonts w:ascii="Times New Roman" w:hAnsi="Times New Roman"/>
              </w:rPr>
              <w:t xml:space="preserve">етей о животных Арктики и Антарктики.  Развивать творческое воображения, память. </w:t>
            </w:r>
            <w:r>
              <w:rPr>
                <w:rFonts w:ascii="Times New Roman" w:hAnsi="Times New Roman"/>
              </w:rPr>
              <w:t xml:space="preserve">Воспитывать аккуратность в работе. </w:t>
            </w:r>
          </w:p>
          <w:p w:rsidR="008B29DF" w:rsidRPr="008B29DF" w:rsidRDefault="008B29DF" w:rsidP="00B849A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D21DE7" w:rsidRPr="00D4043B" w:rsidTr="00B849A2">
        <w:trPr>
          <w:trHeight w:val="418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FF208F" w:rsidRDefault="008F5D88" w:rsidP="00F237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D15FA">
              <w:rPr>
                <w:rFonts w:ascii="Times New Roman" w:hAnsi="Times New Roman"/>
                <w:b/>
                <w:sz w:val="24"/>
                <w:szCs w:val="24"/>
              </w:rPr>
              <w:t>Подснежники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5A4F96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1BE7">
              <w:rPr>
                <w:rFonts w:ascii="Times New Roman" w:hAnsi="Times New Roman"/>
                <w:sz w:val="24"/>
                <w:szCs w:val="24"/>
              </w:rPr>
              <w:t xml:space="preserve">ластилин, </w:t>
            </w:r>
            <w:r w:rsidR="006D15FA">
              <w:rPr>
                <w:rFonts w:ascii="Times New Roman" w:hAnsi="Times New Roman"/>
                <w:sz w:val="24"/>
                <w:szCs w:val="24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тыквы, оберточная бумага</w:t>
            </w:r>
            <w:r w:rsidR="00B91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5FA">
              <w:rPr>
                <w:rFonts w:ascii="Times New Roman" w:hAnsi="Times New Roman"/>
                <w:sz w:val="24"/>
                <w:szCs w:val="24"/>
              </w:rPr>
              <w:t xml:space="preserve">синельная </w:t>
            </w:r>
            <w:r w:rsidR="00B91BE7">
              <w:rPr>
                <w:rFonts w:ascii="Times New Roman" w:hAnsi="Times New Roman"/>
                <w:sz w:val="24"/>
                <w:szCs w:val="24"/>
              </w:rPr>
              <w:t>проволока</w:t>
            </w:r>
            <w:r>
              <w:rPr>
                <w:rFonts w:ascii="Times New Roman" w:hAnsi="Times New Roman"/>
                <w:sz w:val="24"/>
                <w:szCs w:val="24"/>
              </w:rPr>
              <w:t>, резинка для волос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 xml:space="preserve">Учить детей делать поделки из </w:t>
            </w:r>
            <w:r w:rsidR="005A4F96">
              <w:rPr>
                <w:rFonts w:ascii="Times New Roman" w:hAnsi="Times New Roman"/>
              </w:rPr>
              <w:t>природного материала, используя пластилин для соединения деталей</w:t>
            </w:r>
            <w:r w:rsidRPr="00D4043B">
              <w:rPr>
                <w:rFonts w:ascii="Times New Roman" w:hAnsi="Times New Roman"/>
              </w:rPr>
              <w:t>. Формировать интерес к данном виду труда. В</w:t>
            </w:r>
            <w:r w:rsidR="005A4F96">
              <w:rPr>
                <w:rFonts w:ascii="Times New Roman" w:hAnsi="Times New Roman"/>
              </w:rPr>
              <w:t>оспитывать в детях бережное отношение к живой природе</w:t>
            </w:r>
            <w:r w:rsidRPr="00D4043B">
              <w:rPr>
                <w:rFonts w:ascii="Times New Roman" w:hAnsi="Times New Roman"/>
              </w:rPr>
              <w:t>.</w:t>
            </w:r>
          </w:p>
          <w:p w:rsidR="00F23756" w:rsidRPr="008B29DF" w:rsidRDefault="00F23756" w:rsidP="00B849A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D21DE7" w:rsidRPr="00D4043B" w:rsidTr="00B849A2">
        <w:trPr>
          <w:trHeight w:val="585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C279D1" w:rsidRDefault="008F5D88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228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8F5D88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«Майские праздники. Труд людей в огороде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8F5D88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A3FC6">
              <w:rPr>
                <w:rFonts w:ascii="Times New Roman" w:hAnsi="Times New Roman"/>
                <w:b/>
                <w:sz w:val="24"/>
                <w:szCs w:val="24"/>
              </w:rPr>
              <w:t>Голубь Мира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1BE7" w:rsidRPr="00B8507D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1A3FC6" w:rsidP="001A3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Солёное тесто, шаблон, стека, гуашь, палочка от мороженного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1A3FC6" w:rsidP="001A3FC6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работать с солёным тестом</w:t>
            </w:r>
            <w:r>
              <w:rPr>
                <w:rFonts w:ascii="Times New Roman" w:hAnsi="Times New Roman"/>
              </w:rPr>
              <w:t xml:space="preserve"> и бросовым материалом, дополнить</w:t>
            </w:r>
            <w:r w:rsidRPr="00D4043B">
              <w:rPr>
                <w:rFonts w:ascii="Times New Roman" w:hAnsi="Times New Roman"/>
              </w:rPr>
              <w:t xml:space="preserve"> заготовку по образцу.</w:t>
            </w:r>
            <w:r>
              <w:rPr>
                <w:rFonts w:ascii="Times New Roman" w:hAnsi="Times New Roman"/>
              </w:rPr>
              <w:t xml:space="preserve"> Развивать мелкую моторику рук.  </w:t>
            </w:r>
            <w:r w:rsidRPr="00D4043B">
              <w:rPr>
                <w:rFonts w:ascii="Times New Roman" w:hAnsi="Times New Roman"/>
              </w:rPr>
              <w:t xml:space="preserve"> Воспитывать в детях любовь к Родине.</w:t>
            </w:r>
          </w:p>
          <w:p w:rsidR="008B29DF" w:rsidRPr="008B29DF" w:rsidRDefault="008B29DF" w:rsidP="001A3FC6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D21DE7" w:rsidRPr="00D4043B" w:rsidTr="00B849A2">
        <w:trPr>
          <w:trHeight w:val="450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8F5D88" w:rsidRDefault="008F5D88" w:rsidP="00074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A5135">
              <w:rPr>
                <w:rFonts w:ascii="Times New Roman" w:hAnsi="Times New Roman"/>
                <w:b/>
                <w:sz w:val="24"/>
                <w:szCs w:val="24"/>
              </w:rPr>
              <w:t>Письма с фронта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 работа</w:t>
            </w:r>
          </w:p>
          <w:p w:rsidR="00B91BE7" w:rsidRPr="00815FC0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Pr="001251CE" w:rsidRDefault="00074208" w:rsidP="00074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Крафтовая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гофрированная бумага, георгиевская лента</w:t>
            </w:r>
            <w:r w:rsidR="001A3FC6">
              <w:rPr>
                <w:rFonts w:ascii="Times New Roman" w:hAnsi="Times New Roman"/>
                <w:sz w:val="24"/>
                <w:szCs w:val="24"/>
              </w:rPr>
              <w:t>, клей, ножницы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1BE7" w:rsidRDefault="001A3FC6" w:rsidP="00B849A2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</w:t>
            </w:r>
            <w:r w:rsidR="00074208">
              <w:rPr>
                <w:rFonts w:ascii="Times New Roman" w:hAnsi="Times New Roman"/>
              </w:rPr>
              <w:t>чить детей складывать лист бумаги</w:t>
            </w:r>
            <w:r w:rsidR="000E0B1F">
              <w:rPr>
                <w:rFonts w:ascii="Times New Roman" w:hAnsi="Times New Roman"/>
              </w:rPr>
              <w:t xml:space="preserve"> по образцу «треугольник». Закреплять умение детей делать объемные гвоздики. Самостоятельно выбирать вариант оформления «фронтового письма». Оформлять коллективную работу.</w:t>
            </w:r>
            <w:r>
              <w:rPr>
                <w:rFonts w:ascii="Times New Roman" w:hAnsi="Times New Roman"/>
              </w:rPr>
              <w:t xml:space="preserve"> Развивать у детей пространств</w:t>
            </w:r>
            <w:r w:rsidR="008B29DF">
              <w:rPr>
                <w:rFonts w:ascii="Times New Roman" w:hAnsi="Times New Roman"/>
              </w:rPr>
              <w:t>енное мышление, воображение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 Воспитывать</w:t>
            </w:r>
            <w:r w:rsidR="000E0B1F">
              <w:rPr>
                <w:rFonts w:ascii="Times New Roman" w:hAnsi="Times New Roman"/>
              </w:rPr>
              <w:t xml:space="preserve"> уважение к подвигу советских солдат в ВОВ. </w:t>
            </w:r>
          </w:p>
          <w:p w:rsidR="008B29DF" w:rsidRPr="008B29DF" w:rsidRDefault="008B29DF" w:rsidP="00B849A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D21DE7" w:rsidRPr="00D4043B" w:rsidTr="00B849A2">
        <w:trPr>
          <w:trHeight w:val="555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Pr="00EF2516" w:rsidRDefault="008F5D88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Победы</w:t>
            </w:r>
            <w:r w:rsidR="00B91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1251CE" w:rsidRDefault="00B91BE7" w:rsidP="00B8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BE7" w:rsidRPr="00D4043B" w:rsidRDefault="00B91BE7" w:rsidP="00B849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DE7" w:rsidRPr="00D4043B" w:rsidTr="00B849A2">
        <w:trPr>
          <w:trHeight w:val="1789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BE7" w:rsidRDefault="00B91BE7" w:rsidP="00B8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«Садовые цветы</w:t>
            </w:r>
            <w:r w:rsidR="008F5D88">
              <w:rPr>
                <w:rFonts w:ascii="Times New Roman" w:hAnsi="Times New Roman"/>
                <w:b/>
                <w:sz w:val="24"/>
                <w:szCs w:val="24"/>
              </w:rPr>
              <w:t xml:space="preserve"> и полевые цветы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Default="00B91BE7" w:rsidP="008F5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802" w:rsidRPr="00B05155" w:rsidRDefault="00CE0802" w:rsidP="008F5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«Цветочная полянка»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1251CE" w:rsidRDefault="000E0B1F" w:rsidP="00B8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Цветная двухсторонняя бумага, контейнер из-под яиц, коктейльные палочки, </w:t>
            </w:r>
            <w:r w:rsidR="00CE0802">
              <w:rPr>
                <w:rFonts w:ascii="Times New Roman" w:hAnsi="Times New Roman"/>
                <w:sz w:val="24"/>
                <w:szCs w:val="24"/>
              </w:rPr>
              <w:t>ножницы, шаблоны цветов разных размеров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1BE7" w:rsidRPr="00D4043B" w:rsidRDefault="00CE0802" w:rsidP="00B84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детей работать с шаблонами разных размеров. Делать многослойную поделку, используя бросовый материал. Дополнять поделку деталями.  </w:t>
            </w:r>
            <w:r w:rsidR="00B91BE7" w:rsidRPr="00D4043B">
              <w:rPr>
                <w:rFonts w:ascii="Times New Roman" w:hAnsi="Times New Roman"/>
              </w:rPr>
              <w:t>Развивать у детей внимание, сосредоточенность. Воспитывать у детей любовь к живой природе.</w:t>
            </w:r>
          </w:p>
        </w:tc>
      </w:tr>
    </w:tbl>
    <w:p w:rsidR="00B91BE7" w:rsidRDefault="00B91BE7" w:rsidP="00B91BE7"/>
    <w:sectPr w:rsidR="00B91BE7" w:rsidSect="00D4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E7"/>
    <w:rsid w:val="000733E2"/>
    <w:rsid w:val="00074208"/>
    <w:rsid w:val="000C5B81"/>
    <w:rsid w:val="000C633E"/>
    <w:rsid w:val="000E0B1F"/>
    <w:rsid w:val="00196522"/>
    <w:rsid w:val="001A3FC6"/>
    <w:rsid w:val="00211D6A"/>
    <w:rsid w:val="0031759F"/>
    <w:rsid w:val="003B36CC"/>
    <w:rsid w:val="005A4F96"/>
    <w:rsid w:val="006175B4"/>
    <w:rsid w:val="006C42CF"/>
    <w:rsid w:val="006D15FA"/>
    <w:rsid w:val="00743408"/>
    <w:rsid w:val="00771E23"/>
    <w:rsid w:val="00877DAA"/>
    <w:rsid w:val="008B29DF"/>
    <w:rsid w:val="008F5D88"/>
    <w:rsid w:val="009218BD"/>
    <w:rsid w:val="0092376B"/>
    <w:rsid w:val="00923C8B"/>
    <w:rsid w:val="009B79F6"/>
    <w:rsid w:val="00A05CC8"/>
    <w:rsid w:val="00A1406D"/>
    <w:rsid w:val="00A25015"/>
    <w:rsid w:val="00B118C4"/>
    <w:rsid w:val="00B71F26"/>
    <w:rsid w:val="00B91BE7"/>
    <w:rsid w:val="00C35C2E"/>
    <w:rsid w:val="00CC7E0F"/>
    <w:rsid w:val="00CE0802"/>
    <w:rsid w:val="00D21DE7"/>
    <w:rsid w:val="00D37B47"/>
    <w:rsid w:val="00D96442"/>
    <w:rsid w:val="00E11C4C"/>
    <w:rsid w:val="00F23756"/>
    <w:rsid w:val="00FA5135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A665-6FED-4DEF-AB1E-DEFF3537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2024-03-16T11:02:00Z</dcterms:created>
  <dcterms:modified xsi:type="dcterms:W3CDTF">2024-03-24T09:59:00Z</dcterms:modified>
</cp:coreProperties>
</file>